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93A" w:rsidRPr="00C9593A" w:rsidRDefault="00C9593A" w:rsidP="00C95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az-Latn-AZ" w:eastAsia="ru-RU"/>
        </w:rPr>
      </w:pP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Delta</w:t>
      </w:r>
      <w:r w:rsidRPr="00C9593A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Telecom</w:t>
      </w:r>
      <w:r w:rsidRPr="00C9593A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M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lumat</w:t>
      </w:r>
      <w:r w:rsidRPr="00C9593A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M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rk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zind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VM</w:t>
      </w:r>
      <w:r w:rsidRPr="00C9593A">
        <w:rPr>
          <w:rFonts w:ascii="Calibri" w:eastAsia="Times New Roman" w:hAnsi="Calibri" w:cs="Times New Roman"/>
          <w:b/>
          <w:bCs/>
          <w:color w:val="000000"/>
          <w:lang w:eastAsia="ru-RU"/>
        </w:rPr>
        <w:t>/</w:t>
      </w: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serverin</w:t>
      </w:r>
      <w:r w:rsidRPr="00C9593A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Times New Roman"/>
          <w:b/>
          <w:bCs/>
          <w:color w:val="000000"/>
          <w:lang w:val="en-US" w:eastAsia="ru-RU"/>
        </w:rPr>
        <w:t>t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qdim</w:t>
      </w:r>
      <w:r w:rsidRPr="00C9593A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edilm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sin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g</w:t>
      </w:r>
      <w:r w:rsidRPr="00C9593A">
        <w:rPr>
          <w:rFonts w:ascii="Calibri" w:eastAsia="Times New Roman" w:hAnsi="Calibri" w:cs="Calibri"/>
          <w:b/>
          <w:bCs/>
          <w:color w:val="000000"/>
          <w:lang w:eastAsia="ru-RU"/>
        </w:rPr>
        <w:t>ö</w:t>
      </w:r>
      <w:r w:rsidRPr="00C9593A">
        <w:rPr>
          <w:rFonts w:ascii="Calibri" w:eastAsia="Times New Roman" w:hAnsi="Calibri" w:cs="Calibri"/>
          <w:b/>
          <w:bCs/>
          <w:color w:val="000000"/>
          <w:lang w:val="en-US" w:eastAsia="ru-RU"/>
        </w:rPr>
        <w:t>r</w:t>
      </w:r>
      <w:r w:rsidRPr="00C9593A">
        <w:rPr>
          <w:rFonts w:ascii="Arial" w:eastAsia="Times New Roman" w:hAnsi="Arial" w:cs="Arial"/>
          <w:b/>
          <w:bCs/>
          <w:color w:val="000000"/>
          <w:lang w:eastAsia="ru-RU"/>
        </w:rPr>
        <w:t>ə</w:t>
      </w:r>
      <w:r w:rsidRPr="00C9593A">
        <w:rPr>
          <w:rFonts w:ascii="Calibri" w:eastAsia="Times New Roman" w:hAnsi="Calibri" w:cs="Calibri"/>
          <w:b/>
          <w:bCs/>
          <w:color w:val="000000"/>
          <w:lang w:eastAsia="ru-RU"/>
        </w:rPr>
        <w:t xml:space="preserve"> </w:t>
      </w:r>
      <w:r w:rsidRPr="00C9593A">
        <w:rPr>
          <w:rFonts w:ascii="Arial" w:eastAsia="Times New Roman" w:hAnsi="Arial" w:cs="Arial"/>
          <w:b/>
          <w:bCs/>
          <w:color w:val="000000"/>
          <w:lang w:val="az-Latn-AZ" w:eastAsia="ru-RU"/>
        </w:rPr>
        <w:t>Ərizə forması</w:t>
      </w:r>
    </w:p>
    <w:p w:rsidR="00C9593A" w:rsidRPr="00C9593A" w:rsidRDefault="00C9593A" w:rsidP="00C9593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</w:pPr>
      <w:r w:rsidRPr="00C9593A">
        <w:rPr>
          <w:rFonts w:ascii="Calibri" w:eastAsia="Times New Roman" w:hAnsi="Calibri" w:cs="Times New Roman"/>
          <w:color w:val="000000"/>
          <w:sz w:val="20"/>
          <w:szCs w:val="20"/>
          <w:lang w:val="az-Latn-AZ" w:eastAsia="ru-RU"/>
        </w:rPr>
        <w:t>(</w:t>
      </w:r>
      <w:r w:rsidRPr="00C9593A">
        <w:rPr>
          <w:rFonts w:ascii="Calibri" w:eastAsia="Times New Roman" w:hAnsi="Calibri" w:cs="Times New Roman"/>
          <w:color w:val="FF0000"/>
          <w:sz w:val="20"/>
          <w:szCs w:val="20"/>
          <w:lang w:val="az-Latn-AZ" w:eastAsia="ru-RU"/>
        </w:rPr>
        <w:t>Diqq</w:t>
      </w:r>
      <w:r w:rsidRPr="00C9593A">
        <w:rPr>
          <w:rFonts w:ascii="Arial" w:eastAsia="Times New Roman" w:hAnsi="Arial" w:cs="Arial"/>
          <w:color w:val="FF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FF0000"/>
          <w:sz w:val="20"/>
          <w:szCs w:val="20"/>
          <w:lang w:val="az-Latn-AZ" w:eastAsia="ru-RU"/>
        </w:rPr>
        <w:t>t!</w:t>
      </w:r>
      <w:r w:rsidRPr="00C9593A">
        <w:rPr>
          <w:rFonts w:ascii="Calibri" w:eastAsia="Times New Roman" w:hAnsi="Calibri" w:cs="Times New Roman"/>
          <w:color w:val="000000"/>
          <w:sz w:val="20"/>
          <w:szCs w:val="20"/>
          <w:lang w:val="az-Latn-AZ" w:eastAsia="ru-RU"/>
        </w:rPr>
        <w:t xml:space="preserve"> Verilmiş anketin h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r hansı xanasının doldurulmaması kimi hallard</w:t>
      </w:r>
      <w:r w:rsidRPr="00C9593A">
        <w:rPr>
          <w:rFonts w:ascii="Calibri" w:eastAsia="Times New Roman" w:hAnsi="Calibri" w:cs="Times New Roman"/>
          <w:color w:val="000000"/>
          <w:sz w:val="20"/>
          <w:szCs w:val="20"/>
          <w:lang w:val="az-Latn-AZ" w:eastAsia="ru-RU"/>
        </w:rPr>
        <w:t>a h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min b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nd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 xml:space="preserve"> aid </w:t>
      </w:r>
    </w:p>
    <w:p w:rsidR="00C9593A" w:rsidRPr="00C9593A" w:rsidRDefault="00C9593A" w:rsidP="00C95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az-Latn-AZ" w:eastAsia="ru-RU"/>
        </w:rPr>
      </w:pP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bütün</w:t>
      </w:r>
      <w:r w:rsidRPr="00C9593A">
        <w:rPr>
          <w:rFonts w:ascii="Calibri" w:eastAsia="Times New Roman" w:hAnsi="Calibri" w:cs="Times New Roman"/>
          <w:color w:val="000000"/>
          <w:sz w:val="20"/>
          <w:szCs w:val="20"/>
          <w:lang w:val="az-Latn-AZ" w:eastAsia="ru-RU"/>
        </w:rPr>
        <w:t xml:space="preserve"> t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l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bl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r n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z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>r</w:t>
      </w:r>
      <w:r w:rsidRPr="00C9593A">
        <w:rPr>
          <w:rFonts w:ascii="Arial" w:eastAsia="Times New Roman" w:hAnsi="Arial" w:cs="Arial"/>
          <w:color w:val="000000"/>
          <w:sz w:val="20"/>
          <w:szCs w:val="20"/>
          <w:lang w:val="az-Latn-AZ" w:eastAsia="ru-RU"/>
        </w:rPr>
        <w:t>ə</w:t>
      </w:r>
      <w:r w:rsidRPr="00C9593A">
        <w:rPr>
          <w:rFonts w:ascii="Calibri" w:eastAsia="Times New Roman" w:hAnsi="Calibri" w:cs="Calibri"/>
          <w:color w:val="000000"/>
          <w:sz w:val="20"/>
          <w:szCs w:val="20"/>
          <w:lang w:val="az-Latn-AZ" w:eastAsia="ru-RU"/>
        </w:rPr>
        <w:t xml:space="preserve"> alınmayacaq!</w:t>
      </w:r>
      <w:r w:rsidRPr="00C9593A">
        <w:rPr>
          <w:rFonts w:ascii="Calibri" w:eastAsia="Times New Roman" w:hAnsi="Calibri" w:cs="Times New Roman"/>
          <w:color w:val="000000"/>
          <w:sz w:val="20"/>
          <w:szCs w:val="20"/>
          <w:lang w:val="az-Latn-AZ" w:eastAsia="ru-RU"/>
        </w:rPr>
        <w:t>)</w:t>
      </w:r>
    </w:p>
    <w:tbl>
      <w:tblPr>
        <w:tblW w:w="11460" w:type="dxa"/>
        <w:tblInd w:w="91" w:type="dxa"/>
        <w:tblLook w:val="04A0"/>
      </w:tblPr>
      <w:tblGrid>
        <w:gridCol w:w="440"/>
        <w:gridCol w:w="711"/>
        <w:gridCol w:w="245"/>
        <w:gridCol w:w="3144"/>
        <w:gridCol w:w="439"/>
        <w:gridCol w:w="3938"/>
        <w:gridCol w:w="1252"/>
        <w:gridCol w:w="438"/>
        <w:gridCol w:w="853"/>
      </w:tblGrid>
      <w:tr w:rsidR="00A707F2" w:rsidRPr="00A707F2" w:rsidTr="00C930CA">
        <w:trPr>
          <w:trHeight w:val="36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45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Ad, Soyad, Atanın adı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4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Siz</w:t>
            </w:r>
          </w:p>
        </w:tc>
        <w:tc>
          <w:tcPr>
            <w:tcW w:w="38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A707F2" w:rsidRDefault="00A707F2" w:rsidP="00047E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Hüquqi ş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="00047E5A">
              <w:rPr>
                <w:rFonts w:ascii="Calibri" w:eastAsia="Times New Roman" w:hAnsi="Calibri" w:cs="Calibri"/>
                <w:color w:val="000000"/>
                <w:lang w:eastAsia="ru-RU"/>
              </w:rPr>
              <w:t>xs\ V</w:t>
            </w:r>
            <w:r w:rsidR="00047E5A">
              <w:rPr>
                <w:rFonts w:ascii="Calibri" w:eastAsia="Times New Roman" w:hAnsi="Calibri" w:cs="Calibri"/>
                <w:color w:val="000000"/>
                <w:lang w:val="az-Latn-AZ" w:eastAsia="ru-RU"/>
              </w:rPr>
              <w:t>ÖE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N v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şirk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tin ad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ı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6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Fiziki ş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xs\ Ş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xsiyy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t v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siq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sinin seriyas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ı</w:t>
            </w: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45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laq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vasit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ri (email, telefon nömr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 beyn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lxalq kod il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)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453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b olunan xidm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VDS (virtual server)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Shared hosting (cpanel)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Mail hosting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Co-location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Dig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C9593A" w:rsidTr="00C930CA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453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930CA" w:rsidRDefault="001D15D6" w:rsidP="001D15D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>S</w:t>
            </w:r>
            <w:r w:rsidR="00A707F2"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iz</w:t>
            </w:r>
            <w:r w:rsidR="00A707F2"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="00A707F2"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lazım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olan 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server\domen</w:t>
            </w:r>
            <w:r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sayı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C930CA" w:rsidTr="00C930CA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53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C930CA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kiray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k\yerl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şdirm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k</w:t>
            </w: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C930CA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C930CA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C930CA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453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Yerl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şdiril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n v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ya kiray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 xml:space="preserve"> edil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n serverl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rin parametrl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>r</w:t>
            </w: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CPU (sayı х tipi)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RAM (sayı х tipi)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HDD (sayı х ölçüsü)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NIC (sayı х tipi)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6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45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Serverin modeli\brend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453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b olunan keçid kanal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ı</w:t>
            </w:r>
          </w:p>
        </w:tc>
        <w:tc>
          <w:tcPr>
            <w:tcW w:w="562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10 mbit\s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100 mbit\s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1000 mbit\s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5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2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dig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8477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707F2" w:rsidRPr="008C67E9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Sutkalıq v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aylıq trafikin gözl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nil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n h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cmi (DİQQ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T! 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g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</w:t>
            </w:r>
            <w:r w:rsidRPr="00A707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göst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rdiyiniz trafikin h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cmi 2 aydan çox daimi olaraq göst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ril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nd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n aşağı</w:t>
            </w:r>
            <w:r w:rsidRPr="00A707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olarsa Delta Telecom-un sizin 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riz</w:t>
            </w:r>
            <w:r w:rsidRPr="00A707F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nizi geri qaytarmaq hüququ </w:t>
            </w:r>
          </w:p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A707F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var! )</w:t>
            </w:r>
            <w:r w:rsidRPr="00A707F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9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____Gb/____Tb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4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9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D15D6" w:rsidRPr="00A707F2" w:rsidTr="00A97046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41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Kiray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diyiniz/yerl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şdirdiyiniz serverl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ri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n</w:t>
            </w:r>
          </w:p>
        </w:tc>
        <w:tc>
          <w:tcPr>
            <w:tcW w:w="6067" w:type="dxa"/>
            <w:gridSpan w:val="4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D15D6" w:rsidRPr="00A707F2" w:rsidTr="00A97046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baxılmasına icaz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verilmiş ş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xsl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ri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n</w:t>
            </w:r>
          </w:p>
        </w:tc>
        <w:tc>
          <w:tcPr>
            <w:tcW w:w="6067" w:type="dxa"/>
            <w:gridSpan w:val="4"/>
            <w:vMerge/>
            <w:tcBorders>
              <w:left w:val="nil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D15D6" w:rsidRPr="00A707F2" w:rsidTr="00A97046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adı v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soyad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ı</w:t>
            </w:r>
          </w:p>
        </w:tc>
        <w:tc>
          <w:tcPr>
            <w:tcW w:w="6067" w:type="dxa"/>
            <w:gridSpan w:val="4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D15D6" w:rsidRPr="00A707F2" w:rsidTr="00A707F2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(yoxdu)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D15D6" w:rsidRPr="00A707F2" w:rsidRDefault="001D15D6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C9593A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41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Hansı 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lav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xidm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tl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r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ehtiyacınız var?</w:t>
            </w:r>
          </w:p>
        </w:tc>
        <w:tc>
          <w:tcPr>
            <w:tcW w:w="606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Telecom (VPN, VLAN, MPLS v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val="en-US" w:eastAsia="ru-RU"/>
              </w:rPr>
              <w:t xml:space="preserve"> sair</w:t>
            </w:r>
            <w:r w:rsidRPr="00A707F2">
              <w:rPr>
                <w:rFonts w:ascii="Arial" w:eastAsia="Times New Roman" w:hAnsi="Arial" w:cs="Arial"/>
                <w:color w:val="000000"/>
                <w:lang w:val="en-US"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Kanalların statistikası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E-mail vasit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bildiri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ş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06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726546" w:rsidP="0072654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az-Latn-AZ" w:eastAsia="ru-RU"/>
              </w:rPr>
              <w:t>Ehtiyac yoxdu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41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D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k növünü seçi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n</w:t>
            </w:r>
          </w:p>
        </w:tc>
        <w:tc>
          <w:tcPr>
            <w:tcW w:w="43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Yalnız 9:00-dan 18:00-a kimi</w:t>
            </w:r>
          </w:p>
        </w:tc>
        <w:tc>
          <w:tcPr>
            <w:tcW w:w="16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Telefon vasit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Gec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-gündü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z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E-mail  vasit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sil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1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Dig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r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Dig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r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0167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Biz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bildirm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k ist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diyiniz 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lav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m</w:t>
            </w:r>
            <w:r w:rsidRPr="00A707F2">
              <w:rPr>
                <w:rFonts w:ascii="Arial" w:eastAsia="Times New Roman" w:hAnsi="Arial" w:cs="Arial"/>
                <w:color w:val="000000"/>
                <w:lang w:eastAsia="ru-RU"/>
              </w:rPr>
              <w:t>ə</w:t>
            </w:r>
            <w:r w:rsidRPr="00A707F2">
              <w:rPr>
                <w:rFonts w:ascii="Calibri" w:eastAsia="Times New Roman" w:hAnsi="Calibri" w:cs="Calibri"/>
                <w:color w:val="000000"/>
                <w:lang w:eastAsia="ru-RU"/>
              </w:rPr>
              <w:t>luma</w:t>
            </w: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67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C930CA">
        <w:trPr>
          <w:trHeight w:val="146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167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773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707F2" w:rsidRPr="00711C63" w:rsidRDefault="00A707F2" w:rsidP="00711C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</w:pPr>
            <w:proofErr w:type="gramStart"/>
            <w:r w:rsidRPr="00711C6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Ş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xsi imzamla bütün 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lumatların düzgünlüyünü t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sdiq edir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m v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n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t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qdim olunmuş resurslardan Az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rbaycan Respublikasının qanunvericiliyin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zidd olan 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ll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r üçün istifad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etm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y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c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yimi öhd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m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götürür</w:t>
            </w:r>
            <w:r w:rsidRPr="00711C6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ə</w:t>
            </w:r>
            <w:r w:rsidRPr="00711C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m</w:t>
            </w:r>
            <w:r w:rsidRPr="00711C6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C930CA" w:rsidRPr="00711C6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az-Latn-AZ" w:eastAsia="ru-RU"/>
              </w:rPr>
              <w:t>Ş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ə</w:t>
            </w:r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xsiyy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ə</w:t>
            </w:r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t v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ə</w:t>
            </w:r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siq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ə</w:t>
            </w:r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nizin sür</w:t>
            </w:r>
            <w:r w:rsidR="00C930CA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ə</w:t>
            </w:r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 xml:space="preserve">tini </w:t>
            </w:r>
            <w:proofErr w:type="spellStart"/>
            <w:r w:rsidR="00FE2D97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US" w:eastAsia="ru-RU"/>
              </w:rPr>
              <w:t>mütl</w:t>
            </w:r>
            <w:r w:rsidR="00FE2D97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ru-RU"/>
              </w:rPr>
              <w:t>əq</w:t>
            </w:r>
            <w:proofErr w:type="spellEnd"/>
            <w:proofErr w:type="gramEnd"/>
            <w:r w:rsidR="00FE2D97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="00C930CA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ru-RU"/>
              </w:rPr>
              <w:t>qoşmaya</w:t>
            </w:r>
            <w:proofErr w:type="spellEnd"/>
            <w:r w:rsidR="00711C63" w:rsidRPr="00711C63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az-Latn-AZ" w:eastAsia="ru-RU"/>
              </w:rPr>
              <w:t xml:space="preserve"> </w:t>
            </w:r>
            <w:r w:rsidR="00FE2D97" w:rsidRPr="00711C6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az-Latn-AZ" w:eastAsia="ru-RU"/>
              </w:rPr>
              <w:t>əlavə edin</w:t>
            </w:r>
            <w:r w:rsidR="00C930CA" w:rsidRPr="00711C63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Tarix</w:t>
            </w:r>
          </w:p>
        </w:tc>
        <w:tc>
          <w:tcPr>
            <w:tcW w:w="87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07F2" w:rsidRPr="00F7184D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707F2" w:rsidRPr="00A707F2" w:rsidTr="00A707F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707F2" w:rsidRPr="00F7184D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07F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07F2" w:rsidRPr="00A707F2" w:rsidRDefault="00A707F2" w:rsidP="00A707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A97046" w:rsidRDefault="00A97046" w:rsidP="00FE2D97"/>
    <w:sectPr w:rsidR="00A97046" w:rsidSect="00A707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07F2"/>
    <w:rsid w:val="00047E5A"/>
    <w:rsid w:val="0006777A"/>
    <w:rsid w:val="0007791F"/>
    <w:rsid w:val="001D15D6"/>
    <w:rsid w:val="0042431A"/>
    <w:rsid w:val="0048229F"/>
    <w:rsid w:val="005E2EF7"/>
    <w:rsid w:val="00711C63"/>
    <w:rsid w:val="00726546"/>
    <w:rsid w:val="00826459"/>
    <w:rsid w:val="008C67E9"/>
    <w:rsid w:val="009F4ED7"/>
    <w:rsid w:val="00A707F2"/>
    <w:rsid w:val="00A97046"/>
    <w:rsid w:val="00BD4678"/>
    <w:rsid w:val="00C776E3"/>
    <w:rsid w:val="00C930CA"/>
    <w:rsid w:val="00C9593A"/>
    <w:rsid w:val="00D65331"/>
    <w:rsid w:val="00F7184D"/>
    <w:rsid w:val="00FE2D97"/>
    <w:rsid w:val="00FE4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FF127-F3D1-416A-A149-685C20AE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2012-04-25T07:28:00Z</dcterms:created>
  <dcterms:modified xsi:type="dcterms:W3CDTF">2012-04-26T11:48:00Z</dcterms:modified>
</cp:coreProperties>
</file>